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CB" w:rsidRDefault="00D55B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5BCB" w:rsidRDefault="00D55BCB">
      <w:pPr>
        <w:pStyle w:val="ConsPlusNormal"/>
        <w:jc w:val="both"/>
        <w:outlineLvl w:val="0"/>
      </w:pPr>
    </w:p>
    <w:p w:rsidR="00D55BCB" w:rsidRDefault="00D55BCB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D55BCB" w:rsidRDefault="00D55BCB">
      <w:pPr>
        <w:pStyle w:val="ConsPlusTitle"/>
        <w:jc w:val="center"/>
      </w:pPr>
      <w:r>
        <w:t>ЛЕНИНГРАДСКОЙ ОБЛАСТИ</w:t>
      </w:r>
    </w:p>
    <w:p w:rsidR="00D55BCB" w:rsidRDefault="00D55BCB">
      <w:pPr>
        <w:pStyle w:val="ConsPlusTitle"/>
        <w:jc w:val="center"/>
      </w:pPr>
    </w:p>
    <w:p w:rsidR="00D55BCB" w:rsidRDefault="00D55BCB">
      <w:pPr>
        <w:pStyle w:val="ConsPlusTitle"/>
        <w:jc w:val="center"/>
      </w:pPr>
      <w:r>
        <w:t>ПРИКАЗ</w:t>
      </w:r>
    </w:p>
    <w:p w:rsidR="00D55BCB" w:rsidRDefault="00D55BCB">
      <w:pPr>
        <w:pStyle w:val="ConsPlusTitle"/>
        <w:jc w:val="center"/>
      </w:pPr>
      <w:r>
        <w:t>от 13 декабря 2010 г. N 77</w:t>
      </w:r>
    </w:p>
    <w:p w:rsidR="00D55BCB" w:rsidRDefault="00D55BCB">
      <w:pPr>
        <w:pStyle w:val="ConsPlusTitle"/>
        <w:jc w:val="center"/>
      </w:pPr>
    </w:p>
    <w:p w:rsidR="00D55BCB" w:rsidRDefault="00D55BCB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D55BCB" w:rsidRDefault="00D55BC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55BCB" w:rsidRDefault="00D55BCB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D55BCB" w:rsidRDefault="00D55BCB">
      <w:pPr>
        <w:pStyle w:val="ConsPlusTitle"/>
        <w:jc w:val="center"/>
      </w:pPr>
      <w:r>
        <w:t>В КОМИТЕТЕ ПО АГРОПРОМЫШЛЕННОМУ И РЫБОХОЗЯЙСТВЕННОМУ</w:t>
      </w:r>
    </w:p>
    <w:p w:rsidR="00D55BCB" w:rsidRDefault="00D55BCB">
      <w:pPr>
        <w:pStyle w:val="ConsPlusTitle"/>
        <w:jc w:val="center"/>
      </w:pPr>
      <w:r>
        <w:t>КОМПЛЕКСУ ЛЕНИНГРАДСКОЙ ОБЛАСТИ И УТВЕРЖДЕНИИ ПОРЯДКА</w:t>
      </w:r>
    </w:p>
    <w:p w:rsidR="00D55BCB" w:rsidRDefault="00D55BCB">
      <w:pPr>
        <w:pStyle w:val="ConsPlusTitle"/>
        <w:jc w:val="center"/>
      </w:pPr>
      <w:r>
        <w:t>ЕЕ РАБОТЫ</w:t>
      </w:r>
    </w:p>
    <w:p w:rsidR="00D55BCB" w:rsidRDefault="00D55B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02.06.2011 </w:t>
            </w:r>
            <w:hyperlink r:id="rId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12.08.2013 </w:t>
            </w:r>
            <w:hyperlink r:id="rId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18.09.2014 </w:t>
            </w:r>
            <w:hyperlink r:id="rId9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11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 xml:space="preserve">, от 11.02.2016 </w:t>
            </w:r>
            <w:hyperlink r:id="rId12" w:history="1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 xml:space="preserve">, от 27.10.2017 </w:t>
            </w:r>
            <w:hyperlink r:id="rId13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CB" w:rsidRDefault="00D55BCB">
      <w:pPr>
        <w:pStyle w:val="ConsPlusNormal"/>
        <w:jc w:val="center"/>
      </w:pPr>
    </w:p>
    <w:p w:rsidR="00D55BCB" w:rsidRDefault="00D55BCB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5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согласно приложению 1.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согласно приложению 2.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3. Контроль за исполнением приказа оставляю за собой.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4.1. Пункты 1 - 2, 4 приказа комитета по агропромышленному и рыбохозяйственному комплексу Ленинградской области от 21 ноября 2008 года N 176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работы. О признании утратившим силу приказа комитета от 29.04.2008 N 63".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4.2. Приказ комитета по агропромышленному и рыбохозяйственному комплексу Ленинградской области от 14 мая 2010 года N 31 "О внесении изменений в приказ комитета по агропромышленному и рыбохозяйственному комплексу Ленинградской области от 21 ноября 2008 года N 176".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jc w:val="right"/>
      </w:pPr>
      <w:r>
        <w:lastRenderedPageBreak/>
        <w:t>Вице-губернатор Ленинградской области -</w:t>
      </w:r>
    </w:p>
    <w:p w:rsidR="00D55BCB" w:rsidRDefault="00D55BCB">
      <w:pPr>
        <w:pStyle w:val="ConsPlusNormal"/>
        <w:jc w:val="right"/>
      </w:pPr>
      <w:r>
        <w:t>председатель комитета по агропромышленному</w:t>
      </w:r>
    </w:p>
    <w:p w:rsidR="00D55BCB" w:rsidRDefault="00D55BCB">
      <w:pPr>
        <w:pStyle w:val="ConsPlusNormal"/>
        <w:jc w:val="right"/>
      </w:pPr>
      <w:r>
        <w:t>и рыбохозяйственному комплексу</w:t>
      </w:r>
    </w:p>
    <w:p w:rsidR="00D55BCB" w:rsidRDefault="00D55BCB">
      <w:pPr>
        <w:pStyle w:val="ConsPlusNormal"/>
        <w:jc w:val="right"/>
      </w:pPr>
      <w:r>
        <w:t>С.В.Яхнюк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jc w:val="right"/>
        <w:outlineLvl w:val="0"/>
      </w:pPr>
      <w:r>
        <w:t>ПРИЛОЖЕНИЕ 1</w:t>
      </w:r>
    </w:p>
    <w:p w:rsidR="00D55BCB" w:rsidRDefault="00D55BCB">
      <w:pPr>
        <w:pStyle w:val="ConsPlusNormal"/>
        <w:jc w:val="right"/>
      </w:pPr>
      <w:r>
        <w:t>к приказу</w:t>
      </w:r>
    </w:p>
    <w:p w:rsidR="00D55BCB" w:rsidRDefault="00D55BCB">
      <w:pPr>
        <w:pStyle w:val="ConsPlusNormal"/>
        <w:jc w:val="right"/>
      </w:pPr>
      <w:r>
        <w:t>комитета по агропромышленному</w:t>
      </w:r>
    </w:p>
    <w:p w:rsidR="00D55BCB" w:rsidRDefault="00D55BCB">
      <w:pPr>
        <w:pStyle w:val="ConsPlusNormal"/>
        <w:jc w:val="right"/>
      </w:pPr>
      <w:r>
        <w:t>и рыбохозяйственному комплексу</w:t>
      </w:r>
    </w:p>
    <w:p w:rsidR="00D55BCB" w:rsidRDefault="00D55BCB">
      <w:pPr>
        <w:pStyle w:val="ConsPlusNormal"/>
        <w:jc w:val="right"/>
      </w:pPr>
      <w:r>
        <w:t>Ленинградской области</w:t>
      </w:r>
    </w:p>
    <w:p w:rsidR="00D55BCB" w:rsidRDefault="00D55BCB">
      <w:pPr>
        <w:pStyle w:val="ConsPlusNormal"/>
        <w:jc w:val="right"/>
      </w:pPr>
      <w:r>
        <w:t>от 13.12.2010 N 77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jc w:val="center"/>
      </w:pPr>
      <w:bookmarkStart w:id="0" w:name="P44"/>
      <w:bookmarkEnd w:id="0"/>
      <w:r>
        <w:t>СОСТАВ</w:t>
      </w:r>
    </w:p>
    <w:p w:rsidR="00D55BCB" w:rsidRDefault="00D55BCB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D55BCB" w:rsidRDefault="00D55BCB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D55BCB" w:rsidRDefault="00D55BCB">
      <w:pPr>
        <w:pStyle w:val="ConsPlusTitle"/>
        <w:jc w:val="center"/>
      </w:pPr>
      <w:r>
        <w:t>И УРЕГУЛИРОВАНИЮ КОНФЛИКТА ИНТЕРЕСОВ В КОМИТЕТЕ</w:t>
      </w:r>
    </w:p>
    <w:p w:rsidR="00D55BCB" w:rsidRDefault="00D55BCB">
      <w:pPr>
        <w:pStyle w:val="ConsPlusTitle"/>
        <w:jc w:val="center"/>
      </w:pPr>
      <w:r>
        <w:t>ПО АГРОПРОМЫШЛЕННОМУ И РЫБОХОЗЯЙСТВЕННОМУ КОМПЛЕКСУ</w:t>
      </w:r>
    </w:p>
    <w:p w:rsidR="00D55BCB" w:rsidRDefault="00D55BCB">
      <w:pPr>
        <w:pStyle w:val="ConsPlusTitle"/>
        <w:jc w:val="center"/>
      </w:pPr>
      <w:r>
        <w:t>ЛЕНИНГРАДСКОЙ ОБЛАСТИ</w:t>
      </w:r>
    </w:p>
    <w:p w:rsidR="00D55BCB" w:rsidRDefault="00D55B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02.06.2011 </w:t>
            </w:r>
            <w:hyperlink r:id="rId1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18.09.2014 </w:t>
            </w:r>
            <w:hyperlink r:id="rId1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8" w:history="1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Председатель комиссии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Первый заместитель председателя комитета по агропромышленному и рыбохозяйственному комплексу Ленинградской области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Заместитель председателя комиссии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агропромышленному и рыбохозяйственному комплексу Ленинградской области и назначаемый заместителем Председателя Правительства Ленинградской области - председателем комитета по агропромышленному и рыбохозяйственному комплексу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Члены комиссии: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</w:t>
      </w:r>
      <w:r>
        <w:lastRenderedPageBreak/>
        <w:t>государственной службой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по агропромышленному и рыбохозяйственному комплексу Ленинградской области (по решению заместителя Председателя Правительства Ленинградской области - председателя комитета по агропромышленному и рыбохозяйственному комплексу)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заместителя Председателя Правительства Ленинградской области - председателя комитета по агропромышленному и рыбохозяйственному комплексу)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Секретарь комиссии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jc w:val="right"/>
        <w:outlineLvl w:val="0"/>
      </w:pPr>
      <w:r>
        <w:t>ПРИЛОЖЕНИЕ 2</w:t>
      </w:r>
    </w:p>
    <w:p w:rsidR="00D55BCB" w:rsidRDefault="00D55BCB">
      <w:pPr>
        <w:pStyle w:val="ConsPlusNormal"/>
        <w:jc w:val="right"/>
      </w:pPr>
      <w:r>
        <w:t>к приказу</w:t>
      </w:r>
    </w:p>
    <w:p w:rsidR="00D55BCB" w:rsidRDefault="00D55BCB">
      <w:pPr>
        <w:pStyle w:val="ConsPlusNormal"/>
        <w:jc w:val="right"/>
      </w:pPr>
      <w:r>
        <w:t>комитета по агропромышленному</w:t>
      </w:r>
    </w:p>
    <w:p w:rsidR="00D55BCB" w:rsidRDefault="00D55BCB">
      <w:pPr>
        <w:pStyle w:val="ConsPlusNormal"/>
        <w:jc w:val="right"/>
      </w:pPr>
      <w:r>
        <w:t>и рыбохозяйственному комплексу</w:t>
      </w:r>
    </w:p>
    <w:p w:rsidR="00D55BCB" w:rsidRDefault="00D55BCB">
      <w:pPr>
        <w:pStyle w:val="ConsPlusNormal"/>
        <w:jc w:val="right"/>
      </w:pPr>
      <w:r>
        <w:t>Ленинградской области</w:t>
      </w:r>
    </w:p>
    <w:p w:rsidR="00D55BCB" w:rsidRDefault="00D55BCB">
      <w:pPr>
        <w:pStyle w:val="ConsPlusNormal"/>
        <w:jc w:val="right"/>
      </w:pPr>
      <w:r>
        <w:t>от 13.12.2010 N 77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jc w:val="center"/>
      </w:pPr>
      <w:bookmarkStart w:id="1" w:name="P86"/>
      <w:bookmarkEnd w:id="1"/>
      <w:r>
        <w:t>ПОЛОЖЕНИЕ</w:t>
      </w:r>
    </w:p>
    <w:p w:rsidR="00D55BCB" w:rsidRDefault="00D55BCB">
      <w:pPr>
        <w:pStyle w:val="ConsPlusTitle"/>
        <w:jc w:val="center"/>
      </w:pPr>
      <w:r>
        <w:t>О ПОРЯДКЕ РАБОТЫ КОМИССИИ ПО СОБЛЮДЕНИЮ ТРЕБОВАНИЙ</w:t>
      </w:r>
    </w:p>
    <w:p w:rsidR="00D55BCB" w:rsidRDefault="00D55BC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55BCB" w:rsidRDefault="00D55BCB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D55BCB" w:rsidRDefault="00D55BCB">
      <w:pPr>
        <w:pStyle w:val="ConsPlusTitle"/>
        <w:jc w:val="center"/>
      </w:pPr>
      <w:r>
        <w:t>В КОМИТЕТЕ ПО АГРОПРОМЫШЛЕННОМУ И РЫБОХОЗЯЙСТВЕННОМУ</w:t>
      </w:r>
    </w:p>
    <w:p w:rsidR="00D55BCB" w:rsidRDefault="00D55BCB">
      <w:pPr>
        <w:pStyle w:val="ConsPlusTitle"/>
        <w:jc w:val="center"/>
      </w:pPr>
      <w:r>
        <w:t>КОМПЛЕКСУ ЛЕНИНГРАДСКОЙ ОБЛАСТИ</w:t>
      </w:r>
    </w:p>
    <w:p w:rsidR="00D55BCB" w:rsidRDefault="00D55B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02.06.2011 </w:t>
            </w:r>
            <w:hyperlink r:id="rId1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12.08.2013 </w:t>
            </w:r>
            <w:hyperlink r:id="rId2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2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18.09.2014 </w:t>
            </w:r>
            <w:hyperlink r:id="rId2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26.09.2014 </w:t>
            </w:r>
            <w:hyperlink r:id="rId2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D55BCB" w:rsidRDefault="00D55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24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 xml:space="preserve">, от 11.02.2016 </w:t>
            </w:r>
            <w:hyperlink r:id="rId25" w:history="1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 xml:space="preserve">, от 27.10.2017 </w:t>
            </w:r>
            <w:hyperlink r:id="rId2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(далее - комиссия).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</w:t>
      </w:r>
      <w:r>
        <w:lastRenderedPageBreak/>
        <w:t>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комитете по агропромышленному и рыбохозяйственному комплексу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в осуществлении в комитете по агропромышленному и рыбохозяйственному комплексу Ленинградской области мер по предупреждению коррупции.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по агропромышленному и рыбохозяйственному комплексу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осуществляется Губернатором Ленинградской области).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1.5.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гражданской службы в комитете по агропромышленному и рыбохозяйственному комплексу Ленинградской области, назначение на которые и освобождение от которых осуществляется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bookmarkStart w:id="2" w:name="P110"/>
      <w:bookmarkEnd w:id="2"/>
      <w:r>
        <w:t>2.1. Основаниями для проведения заседания комиссии являются: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3" w:name="P111"/>
      <w:bookmarkEnd w:id="3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30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7" w:name="P115"/>
      <w:bookmarkEnd w:id="7"/>
      <w:r>
        <w:lastRenderedPageBreak/>
        <w:t>обращение гражданина, замещавшего в комитете по агропромышленному и рыбохозяйственному комплексу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наличное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5BCB" w:rsidRDefault="00D55BC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08.04.2015 N 09;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5BCB" w:rsidRDefault="00D55BC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в) представление заместителя Председателя Правительства Ленинградской области - председателя комитета по агропромышленному и рыбохозяйственному комплексу,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агропромышленному и рыбохозяйственному комплексу Ленинградской области мер по предупреждению коррупции;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55BCB" w:rsidRDefault="00D55BCB">
      <w:pPr>
        <w:pStyle w:val="ConsPlusNormal"/>
        <w:jc w:val="both"/>
      </w:pPr>
      <w:r>
        <w:t xml:space="preserve">(пп. "г"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12.08.2013 N 19;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30.10.2013 N 26)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lastRenderedPageBreak/>
        <w:t xml:space="preserve">д) поступившее в соответствии с </w:t>
      </w:r>
      <w:hyperlink r:id="rId4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 по агропромышленному и рыбохозяйственному комплексу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55BCB" w:rsidRDefault="00D55BCB">
      <w:pPr>
        <w:pStyle w:val="ConsPlusNormal"/>
        <w:jc w:val="both"/>
      </w:pPr>
      <w:r>
        <w:t xml:space="preserve">(пп. "д"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jc w:val="both"/>
      </w:pPr>
      <w:r>
        <w:t xml:space="preserve">(п. 2.1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02.06.2011 N 23)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2.3.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D55BCB" w:rsidRDefault="00D55BCB">
      <w:pPr>
        <w:pStyle w:val="ConsPlusNormal"/>
        <w:jc w:val="both"/>
      </w:pPr>
      <w:r>
        <w:t xml:space="preserve">(п. 2.3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27;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D55BCB" w:rsidRDefault="00D55BCB">
      <w:pPr>
        <w:pStyle w:val="ConsPlusNormal"/>
        <w:jc w:val="both"/>
      </w:pPr>
      <w:r>
        <w:t xml:space="preserve">(п. 2.4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5" w:name="P134"/>
      <w:bookmarkEnd w:id="15"/>
      <w:r>
        <w:t xml:space="preserve">2.5. Уведомление, указанное в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</w:t>
      </w:r>
      <w:r>
        <w:lastRenderedPageBreak/>
        <w:t xml:space="preserve">заключения о соблюдении гражданином, замещавшим должность гражданской службы,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D55BCB" w:rsidRDefault="00D55BCB">
      <w:pPr>
        <w:pStyle w:val="ConsPlusNormal"/>
        <w:jc w:val="both"/>
      </w:pPr>
      <w:r>
        <w:t xml:space="preserve">(п. 2.5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27;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6" w:name="P136"/>
      <w:bookmarkEnd w:id="16"/>
      <w:r>
        <w:t xml:space="preserve">2.5-1.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D55BCB" w:rsidRDefault="00D55BCB">
      <w:pPr>
        <w:pStyle w:val="ConsPlusNormal"/>
        <w:jc w:val="both"/>
      </w:pPr>
      <w:r>
        <w:t xml:space="preserve">(п. 2.5-1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2.5-2</w:t>
        </w:r>
      </w:hyperlink>
      <w:r>
        <w:t xml:space="preserve">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55BCB" w:rsidRDefault="00D55BCB">
      <w:pPr>
        <w:pStyle w:val="ConsPlusNormal"/>
        <w:jc w:val="both"/>
      </w:pPr>
      <w:r>
        <w:t xml:space="preserve">(пункт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2.6.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5BCB" w:rsidRDefault="00D55BCB">
      <w:pPr>
        <w:pStyle w:val="ConsPlusNormal"/>
        <w:jc w:val="both"/>
      </w:pPr>
      <w:r>
        <w:t xml:space="preserve">(п. 2.6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 xml:space="preserve">2.7. Уведомление, указанное в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D55BCB" w:rsidRDefault="00D55BCB">
      <w:pPr>
        <w:pStyle w:val="ConsPlusNormal"/>
        <w:jc w:val="both"/>
      </w:pPr>
      <w:r>
        <w:t xml:space="preserve">(п. 2.7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2.8. Мотивированные заключения, предусмотренные </w:t>
      </w:r>
      <w:hyperlink w:anchor="P130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34" w:history="1">
        <w:r>
          <w:rPr>
            <w:color w:val="0000FF"/>
          </w:rPr>
          <w:t>2.5</w:t>
        </w:r>
      </w:hyperlink>
      <w:r>
        <w:t xml:space="preserve">, </w:t>
      </w:r>
      <w:hyperlink w:anchor="P136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27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39" w:history="1">
        <w:r>
          <w:rPr>
            <w:color w:val="0000FF"/>
          </w:rPr>
          <w:t>7.4-2</w:t>
        </w:r>
      </w:hyperlink>
      <w:r>
        <w:t xml:space="preserve">, </w:t>
      </w:r>
      <w:hyperlink w:anchor="P247" w:history="1">
        <w:r>
          <w:rPr>
            <w:color w:val="0000FF"/>
          </w:rPr>
          <w:t>7.4-4</w:t>
        </w:r>
      </w:hyperlink>
      <w:r>
        <w:t xml:space="preserve"> настоящего Положения, или иного решения.</w:t>
      </w:r>
    </w:p>
    <w:p w:rsidR="00D55BCB" w:rsidRDefault="00D55BCB">
      <w:pPr>
        <w:pStyle w:val="ConsPlusNormal"/>
        <w:jc w:val="both"/>
      </w:pPr>
      <w:r>
        <w:t xml:space="preserve">(п. 2.8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27.10.2017 N 34)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D55BCB" w:rsidRDefault="00D55BCB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02.06.2011 N 23)</w:t>
      </w:r>
    </w:p>
    <w:p w:rsidR="00D55BCB" w:rsidRDefault="00D55BCB">
      <w:pPr>
        <w:pStyle w:val="ConsPlusNormal"/>
        <w:jc w:val="both"/>
      </w:pPr>
    </w:p>
    <w:p w:rsidR="00D55BCB" w:rsidRDefault="00D55BCB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в 7-дневный срок: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0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42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по решению заместителя Председателя Правительства Ленинградской области - председателя комитета по агропромышленному и рыбохозяйственному комплексу направляет запросы в общественный совет, образованный при комитете по агропромышленному и рыбохозяйственному комплексу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D55BCB" w:rsidRDefault="00D55BCB">
      <w:pPr>
        <w:pStyle w:val="ConsPlusNormal"/>
        <w:jc w:val="both"/>
      </w:pPr>
      <w:r>
        <w:t xml:space="preserve">(пп. "а"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D55BCB" w:rsidRDefault="00D55BCB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18.09.2014 N 26)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lastRenderedPageBreak/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комитета по агропромышленному и рыбохозяйственному комплексу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комитете по агропромышленному и рыбохозяйственному комплексу Ленинградской области, должно составлять не менее одной четверти от общего состава комиссии.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комитете по агропромышленному и рыбохозяйственному комплексу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19" w:name="P177"/>
      <w:bookmarkEnd w:id="19"/>
      <w:r>
        <w:t xml:space="preserve">б) другие гражданские служащие, замещающие должности гражданской службы в комитете по агропромышленному и рыбохозяйственному комплексу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</w:t>
      </w:r>
      <w:r>
        <w:lastRenderedPageBreak/>
        <w:t>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7" w:history="1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 xml:space="preserve">6.1.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комитете по агропромышленному и рыбохозяйственному комплексу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D55BCB" w:rsidRDefault="00D55BCB">
      <w:pPr>
        <w:pStyle w:val="ConsPlusNormal"/>
        <w:jc w:val="both"/>
      </w:pPr>
      <w:r>
        <w:t xml:space="preserve">(п. 6.3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государственного служащего или гражданина в случае: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55BCB" w:rsidRDefault="00D55BCB">
      <w:pPr>
        <w:pStyle w:val="ConsPlusNormal"/>
        <w:jc w:val="both"/>
      </w:pPr>
      <w:r>
        <w:t xml:space="preserve">(п. 6.3-1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D55BCB" w:rsidRDefault="00D55BCB">
      <w:pPr>
        <w:pStyle w:val="ConsPlusNormal"/>
        <w:jc w:val="both"/>
      </w:pPr>
      <w:r>
        <w:t xml:space="preserve">(п. 6.4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02.06.2011 N 23)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lastRenderedPageBreak/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bookmarkStart w:id="20" w:name="P221"/>
      <w:bookmarkEnd w:id="20"/>
      <w:r>
        <w:t xml:space="preserve">7.1.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21" w:name="P227"/>
      <w:bookmarkEnd w:id="21"/>
      <w:r>
        <w:t xml:space="preserve">7.3.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lastRenderedPageBreak/>
        <w:t xml:space="preserve">7.4.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79" w:history="1">
        <w:r>
          <w:rPr>
            <w:color w:val="0000FF"/>
          </w:rPr>
          <w:t>пунктом 8.2</w:t>
        </w:r>
      </w:hyperlink>
      <w:r>
        <w:t xml:space="preserve"> настоящего Положения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D55BCB" w:rsidRDefault="00D55BC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30.10.2013 N 26)</w:t>
      </w:r>
    </w:p>
    <w:p w:rsidR="00D55BCB" w:rsidRDefault="00D55BCB">
      <w:pPr>
        <w:pStyle w:val="ConsPlusNormal"/>
        <w:jc w:val="both"/>
      </w:pPr>
      <w:r>
        <w:t xml:space="preserve">(п. 7.4-1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12.08.2013 N 19)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22" w:name="P239"/>
      <w:bookmarkEnd w:id="22"/>
      <w:r>
        <w:t xml:space="preserve">7.4-2. По итогам рассмотрения вопроса, указанного в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D55BCB" w:rsidRDefault="00D55BCB">
      <w:pPr>
        <w:pStyle w:val="ConsPlusNormal"/>
        <w:jc w:val="both"/>
      </w:pPr>
      <w:r>
        <w:t xml:space="preserve">(п. 7.4-2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lastRenderedPageBreak/>
        <w:t xml:space="preserve">7.4-3.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D55BCB" w:rsidRDefault="00D55BCB">
      <w:pPr>
        <w:pStyle w:val="ConsPlusNormal"/>
        <w:jc w:val="both"/>
      </w:pPr>
      <w:r>
        <w:t xml:space="preserve">(п. 7.4-3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08.04.2015 N 09)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23" w:name="P247"/>
      <w:bookmarkEnd w:id="23"/>
      <w:r>
        <w:t xml:space="preserve">7.4-4.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заместителю Председателя Правительства Ленинградской области - председателю комитета по агропромышленному и рыбохозяйственному комплексу принять меры по урегулированию конфликта интересов или по недопущению его возникновения;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55BCB" w:rsidRDefault="00D55BCB">
      <w:pPr>
        <w:pStyle w:val="ConsPlusNormal"/>
        <w:jc w:val="both"/>
      </w:pPr>
      <w:r>
        <w:t xml:space="preserve">(п. 7.4-4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1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4" w:history="1">
        <w:r>
          <w:rPr>
            <w:color w:val="0000FF"/>
          </w:rPr>
          <w:t>"г"</w:t>
        </w:r>
      </w:hyperlink>
      <w:r>
        <w:t xml:space="preserve"> и </w:t>
      </w:r>
      <w:hyperlink w:anchor="P126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21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47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55BCB" w:rsidRDefault="00D55BCB">
      <w:pPr>
        <w:pStyle w:val="ConsPlusNormal"/>
        <w:jc w:val="both"/>
      </w:pPr>
      <w:r>
        <w:t xml:space="preserve">(п. 7.5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D55BCB" w:rsidRDefault="00D55BCB">
      <w:pPr>
        <w:pStyle w:val="ConsPlusNormal"/>
        <w:jc w:val="both"/>
      </w:pPr>
      <w:r>
        <w:t xml:space="preserve">(п. 7.7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02.06.2011 N 23)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10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lastRenderedPageBreak/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заместителю Председателя Правительства Ленинградской области - председателю комитета по агропромышленному и рыбохозяйственному комплексу, гражданскому служащему, а также по решению комиссии - иным заинтересованным лицам.</w:t>
      </w:r>
    </w:p>
    <w:p w:rsidR="00D55BCB" w:rsidRDefault="00D55BCB">
      <w:pPr>
        <w:pStyle w:val="ConsPlusNormal"/>
        <w:jc w:val="both"/>
      </w:pPr>
      <w:r>
        <w:t xml:space="preserve">(п. 7.12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11.02.2016 N 04)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7.13. Исключен. - </w:t>
      </w:r>
      <w:hyperlink r:id="rId85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02.06.2011 N 23.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</w:t>
      </w:r>
      <w:r>
        <w:lastRenderedPageBreak/>
        <w:t>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D55BCB" w:rsidRDefault="00D55BCB">
      <w:pPr>
        <w:pStyle w:val="ConsPlusNormal"/>
        <w:jc w:val="both"/>
      </w:pPr>
      <w:r>
        <w:t xml:space="preserve">(п. 7.14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26.09.2014 N 27)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D55BCB" w:rsidRDefault="00D55BCB">
      <w:pPr>
        <w:pStyle w:val="ConsPlusNormal"/>
        <w:spacing w:before="220"/>
        <w:ind w:firstLine="540"/>
        <w:jc w:val="both"/>
      </w:pPr>
      <w:bookmarkStart w:id="24" w:name="P279"/>
      <w:bookmarkEnd w:id="24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55BCB" w:rsidRDefault="00D55BCB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D55BCB" w:rsidRDefault="00D55BCB">
      <w:pPr>
        <w:pStyle w:val="ConsPlusNormal"/>
        <w:jc w:val="both"/>
      </w:pPr>
      <w:r>
        <w:t xml:space="preserve">(п. 8.3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18.09.2014 N 26)</w:t>
      </w: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ind w:firstLine="540"/>
        <w:jc w:val="both"/>
      </w:pPr>
    </w:p>
    <w:p w:rsidR="00D55BCB" w:rsidRDefault="00D55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D55BCB">
      <w:bookmarkStart w:id="25" w:name="_GoBack"/>
      <w:bookmarkEnd w:id="25"/>
    </w:p>
    <w:sectPr w:rsidR="006F62BA" w:rsidSect="00B3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B"/>
    <w:rsid w:val="00143B17"/>
    <w:rsid w:val="00D55BCB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58765B420FD7F5246F03E68B2358C8B97452C2D8340482C711B9D70188699B11B76319A6BB1B56120983013EB3820ECFA8C19DB7233613L626M" TargetMode="External"/><Relationship Id="rId21" Type="http://schemas.openxmlformats.org/officeDocument/2006/relationships/hyperlink" Target="consultantplus://offline/ref=8058765B420FD7F5246F03E68B2358C8B97950CBD1320482C711B9D70188699B11B76319A6BB1B56120983013EB3820ECFA8C19DB7233613L626M" TargetMode="External"/><Relationship Id="rId42" Type="http://schemas.openxmlformats.org/officeDocument/2006/relationships/hyperlink" Target="consultantplus://offline/ref=8058765B420FD7F5246F1CF79E2358C8BB7D58CAD9340482C711B9D70188699B11B76319A1BA185D4353930577E78A11CAB1DF98A923L326M" TargetMode="External"/><Relationship Id="rId47" Type="http://schemas.openxmlformats.org/officeDocument/2006/relationships/hyperlink" Target="consultantplus://offline/ref=8058765B420FD7F5246F03E68B2358C8B97B59C5D8360482C711B9D70188699B11B76319A6BB1B54120983013EB3820ECFA8C19DB7233613L626M" TargetMode="External"/><Relationship Id="rId63" Type="http://schemas.openxmlformats.org/officeDocument/2006/relationships/hyperlink" Target="consultantplus://offline/ref=8058765B420FD7F5246F03E68B2358C8B97B59C5D8360482C711B9D70188699B11B76319A6BB1B55100983013EB3820ECFA8C19DB7233613L626M" TargetMode="External"/><Relationship Id="rId68" Type="http://schemas.openxmlformats.org/officeDocument/2006/relationships/hyperlink" Target="consultantplus://offline/ref=8058765B420FD7F5246F03E68B2358C8B97851CBD9320482C711B9D70188699B11B76319A6BB1B54160983013EB3820ECFA8C19DB7233613L626M" TargetMode="External"/><Relationship Id="rId84" Type="http://schemas.openxmlformats.org/officeDocument/2006/relationships/hyperlink" Target="consultantplus://offline/ref=8058765B420FD7F5246F03E68B2358C8B97B59C5D8360482C711B9D70188699B11B76319A6BB1B53150983013EB3820ECFA8C19DB7233613L626M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8058765B420FD7F5246F03E68B2358C8B97951C2D0300482C711B9D70188699B11B76319A6BB1B56110983013EB3820ECFA8C19DB7233613L626M" TargetMode="External"/><Relationship Id="rId11" Type="http://schemas.openxmlformats.org/officeDocument/2006/relationships/hyperlink" Target="consultantplus://offline/ref=8058765B420FD7F5246F03E68B2358C8B97859C0D9370482C711B9D70188699B11B76319A6BB1B56120983013EB3820ECFA8C19DB7233613L626M" TargetMode="External"/><Relationship Id="rId32" Type="http://schemas.openxmlformats.org/officeDocument/2006/relationships/hyperlink" Target="consultantplus://offline/ref=8058765B420FD7F5246F03E68B2358C8B97851CBD9320482C711B9D70188699B11B76319A6BB1B56100983013EB3820ECFA8C19DB7233613L626M" TargetMode="External"/><Relationship Id="rId37" Type="http://schemas.openxmlformats.org/officeDocument/2006/relationships/hyperlink" Target="consultantplus://offline/ref=8058765B420FD7F5246F03E68B2358C8B97B59C5D8360482C711B9D70188699B11B76319A6BB1B54150983013EB3820ECFA8C19DB7233613L626M" TargetMode="External"/><Relationship Id="rId53" Type="http://schemas.openxmlformats.org/officeDocument/2006/relationships/hyperlink" Target="consultantplus://offline/ref=8058765B420FD7F5246F03E68B2358C8B97452C2D8340482C711B9D70188699B11B76319A6BB1B56110983013EB3820ECFA8C19DB7233613L626M" TargetMode="External"/><Relationship Id="rId58" Type="http://schemas.openxmlformats.org/officeDocument/2006/relationships/hyperlink" Target="consultantplus://offline/ref=8058765B420FD7F5246F03E68B2358C8B97452C2D8340482C711B9D70188699B11B76319A6BB1B56100983013EB3820ECFA8C19DB7233613L626M" TargetMode="External"/><Relationship Id="rId74" Type="http://schemas.openxmlformats.org/officeDocument/2006/relationships/hyperlink" Target="consultantplus://offline/ref=8058765B420FD7F5246F03E68B2358C8B97950CBD1320482C711B9D70188699B11B76319A6BB1B56100983013EB3820ECFA8C19DB7233613L626M" TargetMode="External"/><Relationship Id="rId79" Type="http://schemas.openxmlformats.org/officeDocument/2006/relationships/hyperlink" Target="consultantplus://offline/ref=8058765B420FD7F5246F1CF79E2358C8BA7C50C2DC370482C711B9D70188699B03B73B15A7BE0556101CD55078LE26M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8058765B420FD7F5246F03E68B2358C8BA7D51C4D9390482C711B9D70188699B03B73B15A7BE0556101CD55078LE26M" TargetMode="External"/><Relationship Id="rId22" Type="http://schemas.openxmlformats.org/officeDocument/2006/relationships/hyperlink" Target="consultantplus://offline/ref=8058765B420FD7F5246F03E68B2358C8B97851C5D0310482C711B9D70188699B11B76319A6BB1B57110983013EB3820ECFA8C19DB7233613L626M" TargetMode="External"/><Relationship Id="rId27" Type="http://schemas.openxmlformats.org/officeDocument/2006/relationships/hyperlink" Target="consultantplus://offline/ref=8058765B420FD7F5246F1CF79E2358C8BA7557C7D36753809644B7D209D8338B07FE6F1DB8BB1C481502D5L520M" TargetMode="External"/><Relationship Id="rId30" Type="http://schemas.openxmlformats.org/officeDocument/2006/relationships/hyperlink" Target="consultantplus://offline/ref=8058765B420FD7F5246F03E68B2358C8BA7D53C7DD330482C711B9D70188699B11B76319A6BB1A54100983013EB3820ECFA8C19DB7233613L626M" TargetMode="External"/><Relationship Id="rId35" Type="http://schemas.openxmlformats.org/officeDocument/2006/relationships/hyperlink" Target="consultantplus://offline/ref=8058765B420FD7F5246F03E68B2358C8B97B59C5D8360482C711B9D70188699B11B76319A6BB1B571E0983013EB3820ECFA8C19DB7233613L626M" TargetMode="External"/><Relationship Id="rId43" Type="http://schemas.openxmlformats.org/officeDocument/2006/relationships/hyperlink" Target="consultantplus://offline/ref=8058765B420FD7F5246F03E68B2358C8B97B59C5D8360482C711B9D70188699B11B76319A6BB1B54140983013EB3820ECFA8C19DB7233613L626M" TargetMode="External"/><Relationship Id="rId48" Type="http://schemas.openxmlformats.org/officeDocument/2006/relationships/hyperlink" Target="consultantplus://offline/ref=8058765B420FD7F5246F03E68B2358C8B97851CBD9320482C711B9D70188699B11B76319A6BB1B57140983013EB3820ECFA8C19DB7233613L626M" TargetMode="External"/><Relationship Id="rId56" Type="http://schemas.openxmlformats.org/officeDocument/2006/relationships/hyperlink" Target="consultantplus://offline/ref=8058765B420FD7F5246F03E68B2358C8B97B59C5D8360482C711B9D70188699B11B76319A6BB1B55170983013EB3820ECFA8C19DB7233613L626M" TargetMode="External"/><Relationship Id="rId64" Type="http://schemas.openxmlformats.org/officeDocument/2006/relationships/hyperlink" Target="consultantplus://offline/ref=8058765B420FD7F5246F03E68B2358C8B97B59C5D8360482C711B9D70188699B11B76319A6BB1B551F0983013EB3820ECFA8C19DB7233613L626M" TargetMode="External"/><Relationship Id="rId69" Type="http://schemas.openxmlformats.org/officeDocument/2006/relationships/hyperlink" Target="consultantplus://offline/ref=8058765B420FD7F5246F03E68B2358C8B97851CBD9320482C711B9D70188699B11B76319A6BB1B54140983013EB3820ECFA8C19DB7233613L626M" TargetMode="External"/><Relationship Id="rId77" Type="http://schemas.openxmlformats.org/officeDocument/2006/relationships/hyperlink" Target="consultantplus://offline/ref=8058765B420FD7F5246F03E68B2358C8B97851CBD9320482C711B9D70188699B11B76319A6BB1B54130983013EB3820ECFA8C19DB7233613L626M" TargetMode="External"/><Relationship Id="rId8" Type="http://schemas.openxmlformats.org/officeDocument/2006/relationships/hyperlink" Target="consultantplus://offline/ref=8058765B420FD7F5246F03E68B2358C8B97950CBD1320482C711B9D70188699B11B76319A6BB1B56120983013EB3820ECFA8C19DB7233613L626M" TargetMode="External"/><Relationship Id="rId51" Type="http://schemas.openxmlformats.org/officeDocument/2006/relationships/hyperlink" Target="consultantplus://offline/ref=8058765B420FD7F5246F03E68B2358C8B97B59C5D8360482C711B9D70188699B11B76319A6BB1B54110983013EB3820ECFA8C19DB7233613L626M" TargetMode="External"/><Relationship Id="rId72" Type="http://schemas.openxmlformats.org/officeDocument/2006/relationships/hyperlink" Target="consultantplus://offline/ref=8058765B420FD7F5246F1CF79E2358C8BA7459C7DC360482C711B9D70188699B11B76319A6BB1B541F0983013EB3820ECFA8C19DB7233613L626M" TargetMode="External"/><Relationship Id="rId80" Type="http://schemas.openxmlformats.org/officeDocument/2006/relationships/hyperlink" Target="consultantplus://offline/ref=8058765B420FD7F5246F03E68B2358C8B97859C0D9370482C711B9D70188699B11B76319A6BB1B57140983013EB3820ECFA8C19DB7233613L626M" TargetMode="External"/><Relationship Id="rId85" Type="http://schemas.openxmlformats.org/officeDocument/2006/relationships/hyperlink" Target="consultantplus://offline/ref=8058765B420FD7F5246F03E68B2358C8B97951C2D0300482C711B9D70188699B11B76319A6BB1B521F0983013EB3820ECFA8C19DB7233613L62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58765B420FD7F5246F03E68B2358C8B97B59C5D8360482C711B9D70188699B11B76319A6BB1B56120983013EB3820ECFA8C19DB7233613L626M" TargetMode="External"/><Relationship Id="rId17" Type="http://schemas.openxmlformats.org/officeDocument/2006/relationships/hyperlink" Target="consultantplus://offline/ref=8058765B420FD7F5246F03E68B2358C8B97851C5D0310482C711B9D70188699B11B76319A6BB1B56110983013EB3820ECFA8C19DB7233613L626M" TargetMode="External"/><Relationship Id="rId25" Type="http://schemas.openxmlformats.org/officeDocument/2006/relationships/hyperlink" Target="consultantplus://offline/ref=8058765B420FD7F5246F03E68B2358C8B97B59C5D8360482C711B9D70188699B11B76319A6BB1B57110983013EB3820ECFA8C19DB7233613L626M" TargetMode="External"/><Relationship Id="rId33" Type="http://schemas.openxmlformats.org/officeDocument/2006/relationships/hyperlink" Target="consultantplus://offline/ref=8058765B420FD7F5246F1CF79E2358C8BA7C50C2DC370482C711B9D70188699B03B73B15A7BE0556101CD55078LE26M" TargetMode="External"/><Relationship Id="rId38" Type="http://schemas.openxmlformats.org/officeDocument/2006/relationships/hyperlink" Target="consultantplus://offline/ref=8058765B420FD7F5246F1CF79E2358C8BA7459C7DC360482C711B9D70188699B11B76319A6BB1B541F0983013EB3820ECFA8C19DB7233613L626M" TargetMode="External"/><Relationship Id="rId46" Type="http://schemas.openxmlformats.org/officeDocument/2006/relationships/hyperlink" Target="consultantplus://offline/ref=8058765B420FD7F5246F03E68B2358C8B97851CBD9320482C711B9D70188699B11B76319A6BB1B57160983013EB3820ECFA8C19DB7233613L626M" TargetMode="External"/><Relationship Id="rId59" Type="http://schemas.openxmlformats.org/officeDocument/2006/relationships/hyperlink" Target="consultantplus://offline/ref=8058765B420FD7F5246F03E68B2358C8B97951C2D0300482C711B9D70188699B11B76319A6BB1B571E0983013EB3820ECFA8C19DB7233613L626M" TargetMode="External"/><Relationship Id="rId67" Type="http://schemas.openxmlformats.org/officeDocument/2006/relationships/hyperlink" Target="consultantplus://offline/ref=8058765B420FD7F5246F03E68B2358C8B97951C2D0300482C711B9D70188699B11B76319A6BB1B52130983013EB3820ECFA8C19DB7233613L626M" TargetMode="External"/><Relationship Id="rId20" Type="http://schemas.openxmlformats.org/officeDocument/2006/relationships/hyperlink" Target="consultantplus://offline/ref=8058765B420FD7F5246F03E68B2358C8B97E58C3D8360482C711B9D70188699B11B76319A6BB1B56120983013EB3820ECFA8C19DB7233613L626M" TargetMode="External"/><Relationship Id="rId41" Type="http://schemas.openxmlformats.org/officeDocument/2006/relationships/hyperlink" Target="consultantplus://offline/ref=8058765B420FD7F5246F1CF79E2358C8BB7C50C3DB340482C711B9D70188699B11B7631BA5B04F075357DA517FF88F08D4B4C198LA29M" TargetMode="External"/><Relationship Id="rId54" Type="http://schemas.openxmlformats.org/officeDocument/2006/relationships/hyperlink" Target="consultantplus://offline/ref=8058765B420FD7F5246F03E68B2358C8B97B59C5D8360482C711B9D70188699B11B76319A6BB1B541E0983013EB3820ECFA8C19DB7233613L626M" TargetMode="External"/><Relationship Id="rId62" Type="http://schemas.openxmlformats.org/officeDocument/2006/relationships/hyperlink" Target="consultantplus://offline/ref=8058765B420FD7F5246F03E68B2358C8B97851C5D0310482C711B9D70188699B11B76319A6BB1B571E0983013EB3820ECFA8C19DB7233613L626M" TargetMode="External"/><Relationship Id="rId70" Type="http://schemas.openxmlformats.org/officeDocument/2006/relationships/hyperlink" Target="consultantplus://offline/ref=8058765B420FD7F5246F03E68B2358C8BA7D53C7DD330482C711B9D70188699B11B76319A6BB1B57150983013EB3820ECFA8C19DB7233613L626M" TargetMode="External"/><Relationship Id="rId75" Type="http://schemas.openxmlformats.org/officeDocument/2006/relationships/hyperlink" Target="consultantplus://offline/ref=8058765B420FD7F5246F03E68B2358C8B97E58C3D8360482C711B9D70188699B11B76319A6BB1B561F0983013EB3820ECFA8C19DB7233613L626M" TargetMode="External"/><Relationship Id="rId83" Type="http://schemas.openxmlformats.org/officeDocument/2006/relationships/hyperlink" Target="consultantplus://offline/ref=8058765B420FD7F5246F03E68B2358C8B97951C2D0300482C711B9D70188699B11B76319A6BB1B52110983013EB3820ECFA8C19DB7233613L626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8765B420FD7F5246F03E68B2358C8B97951C2D0300482C711B9D70188699B11B76319A6BB1B56120983013EB3820ECFA8C19DB7233613L626M" TargetMode="External"/><Relationship Id="rId15" Type="http://schemas.openxmlformats.org/officeDocument/2006/relationships/hyperlink" Target="consultantplus://offline/ref=8058765B420FD7F5246F03E68B2358C8B97452CBDB390482C711B9D70188699B11B76319A6BB1B56100983013EB3820ECFA8C19DB7233613L626M" TargetMode="External"/><Relationship Id="rId23" Type="http://schemas.openxmlformats.org/officeDocument/2006/relationships/hyperlink" Target="consultantplus://offline/ref=8058765B420FD7F5246F03E68B2358C8B97851CBD9320482C711B9D70188699B11B76319A6BB1B56120983013EB3820ECFA8C19DB7233613L626M" TargetMode="External"/><Relationship Id="rId28" Type="http://schemas.openxmlformats.org/officeDocument/2006/relationships/hyperlink" Target="consultantplus://offline/ref=8058765B420FD7F5246F03E68B2358C8B97452CBDB390482C711B9D70188699B11B76319A6BB1B55150983013EB3820ECFA8C19DB7233613L626M" TargetMode="External"/><Relationship Id="rId36" Type="http://schemas.openxmlformats.org/officeDocument/2006/relationships/hyperlink" Target="consultantplus://offline/ref=8058765B420FD7F5246F03E68B2358C8B97B59C5D8360482C711B9D70188699B11B76319A6BB1B54170983013EB3820ECFA8C19DB7233613L626M" TargetMode="External"/><Relationship Id="rId49" Type="http://schemas.openxmlformats.org/officeDocument/2006/relationships/hyperlink" Target="consultantplus://offline/ref=8058765B420FD7F5246F1CF79E2358C8BB7C50C3DB340482C711B9D70188699B11B7631AAEB04F075357DA517FF88F08D4B4C198LA29M" TargetMode="External"/><Relationship Id="rId57" Type="http://schemas.openxmlformats.org/officeDocument/2006/relationships/hyperlink" Target="consultantplus://offline/ref=8058765B420FD7F5246F03E68B2358C8B97851CBD9320482C711B9D70188699B11B76319A6BB1B57110983013EB3820ECFA8C19DB7233613L626M" TargetMode="External"/><Relationship Id="rId10" Type="http://schemas.openxmlformats.org/officeDocument/2006/relationships/hyperlink" Target="consultantplus://offline/ref=8058765B420FD7F5246F03E68B2358C8B97851CBD9320482C711B9D70188699B11B76319A6BB1B56120983013EB3820ECFA8C19DB7233613L626M" TargetMode="External"/><Relationship Id="rId31" Type="http://schemas.openxmlformats.org/officeDocument/2006/relationships/hyperlink" Target="consultantplus://offline/ref=8058765B420FD7F5246F03E68B2358C8BA7D53C7DD330482C711B9D70188699B11B76319A6BB1B57150983013EB3820ECFA8C19DB7233613L626M" TargetMode="External"/><Relationship Id="rId44" Type="http://schemas.openxmlformats.org/officeDocument/2006/relationships/hyperlink" Target="consultantplus://offline/ref=8058765B420FD7F5246F03E68B2358C8B97951C2D0300482C711B9D70188699B11B76319A6BB1B57170983013EB3820ECFA8C19DB7233613L626M" TargetMode="External"/><Relationship Id="rId52" Type="http://schemas.openxmlformats.org/officeDocument/2006/relationships/hyperlink" Target="consultantplus://offline/ref=8058765B420FD7F5246F03E68B2358C8B97B59C5D8360482C711B9D70188699B11B76319A6BB1B54100983013EB3820ECFA8C19DB7233613L626M" TargetMode="External"/><Relationship Id="rId60" Type="http://schemas.openxmlformats.org/officeDocument/2006/relationships/hyperlink" Target="consultantplus://offline/ref=8058765B420FD7F5246F03E68B2358C8B97B59C5D8360482C711B9D70188699B11B76319A6BB1B55160983013EB3820ECFA8C19DB7233613L626M" TargetMode="External"/><Relationship Id="rId65" Type="http://schemas.openxmlformats.org/officeDocument/2006/relationships/hyperlink" Target="consultantplus://offline/ref=8058765B420FD7F5246F03E68B2358C8B97B59C5D8360482C711B9D70188699B11B76319A6BB1B551E0983013EB3820ECFA8C19DB7233613L626M" TargetMode="External"/><Relationship Id="rId73" Type="http://schemas.openxmlformats.org/officeDocument/2006/relationships/hyperlink" Target="consultantplus://offline/ref=8058765B420FD7F5246F1CF79E2358C8BA7459C7DC360482C711B9D70188699B11B76319A6BB1B541F0983013EB3820ECFA8C19DB7233613L626M" TargetMode="External"/><Relationship Id="rId78" Type="http://schemas.openxmlformats.org/officeDocument/2006/relationships/hyperlink" Target="consultantplus://offline/ref=8058765B420FD7F5246F1CF79E2358C8BA7C50C2DC370482C711B9D70188699B03B73B15A7BE0556101CD55078LE26M" TargetMode="External"/><Relationship Id="rId81" Type="http://schemas.openxmlformats.org/officeDocument/2006/relationships/hyperlink" Target="consultantplus://offline/ref=8058765B420FD7F5246F03E68B2358C8B97B59C5D8360482C711B9D70188699B11B76319A6BB1B52120983013EB3820ECFA8C19DB7233613L626M" TargetMode="External"/><Relationship Id="rId86" Type="http://schemas.openxmlformats.org/officeDocument/2006/relationships/hyperlink" Target="consultantplus://offline/ref=8058765B420FD7F5246F03E68B2358C8B97851CBD9320482C711B9D70188699B11B76319A6BB1B541F0983013EB3820ECFA8C19DB7233613L62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8765B420FD7F5246F03E68B2358C8B97851C5D0310482C711B9D70188699B11B76319A6BB1B56120983013EB3820ECFA8C19DB7233613L626M" TargetMode="External"/><Relationship Id="rId13" Type="http://schemas.openxmlformats.org/officeDocument/2006/relationships/hyperlink" Target="consultantplus://offline/ref=8058765B420FD7F5246F03E68B2358C8B97452C2D8340482C711B9D70188699B11B76319A6BB1B56120983013EB3820ECFA8C19DB7233613L626M" TargetMode="External"/><Relationship Id="rId18" Type="http://schemas.openxmlformats.org/officeDocument/2006/relationships/hyperlink" Target="consultantplus://offline/ref=8058765B420FD7F5246F03E68B2358C8B97B59C5D8360482C711B9D70188699B11B76319A6BB1B56110983013EB3820ECFA8C19DB7233613L626M" TargetMode="External"/><Relationship Id="rId39" Type="http://schemas.openxmlformats.org/officeDocument/2006/relationships/hyperlink" Target="consultantplus://offline/ref=8058765B420FD7F5246F03E68B2358C8B97E58C3D8360482C711B9D70188699B11B76319A6BB1B56110983013EB3820ECFA8C19DB7233613L626M" TargetMode="External"/><Relationship Id="rId34" Type="http://schemas.openxmlformats.org/officeDocument/2006/relationships/hyperlink" Target="consultantplus://offline/ref=8058765B420FD7F5246F03E68B2358C8B97859C0D9370482C711B9D70188699B11B76319A6BB1B56100983013EB3820ECFA8C19DB7233613L626M" TargetMode="External"/><Relationship Id="rId50" Type="http://schemas.openxmlformats.org/officeDocument/2006/relationships/hyperlink" Target="consultantplus://offline/ref=8058765B420FD7F5246F03E68B2358C8B97851CBD9320482C711B9D70188699B11B76319A6BB1B57130983013EB3820ECFA8C19DB7233613L626M" TargetMode="External"/><Relationship Id="rId55" Type="http://schemas.openxmlformats.org/officeDocument/2006/relationships/hyperlink" Target="consultantplus://offline/ref=8058765B420FD7F5246F03E68B2358C8B97851CBD9320482C711B9D70188699B11B76319A6BB1B57120983013EB3820ECFA8C19DB7233613L626M" TargetMode="External"/><Relationship Id="rId76" Type="http://schemas.openxmlformats.org/officeDocument/2006/relationships/hyperlink" Target="consultantplus://offline/ref=8058765B420FD7F5246F1CF79E2358C8BB7C50C3DB340482C711B9D70188699B11B7631AAEB04F075357DA517FF88F08D4B4C198LA29M" TargetMode="External"/><Relationship Id="rId7" Type="http://schemas.openxmlformats.org/officeDocument/2006/relationships/hyperlink" Target="consultantplus://offline/ref=8058765B420FD7F5246F03E68B2358C8B97E58C3D8360482C711B9D70188699B11B76319A6BB1B56120983013EB3820ECFA8C19DB7233613L626M" TargetMode="External"/><Relationship Id="rId71" Type="http://schemas.openxmlformats.org/officeDocument/2006/relationships/hyperlink" Target="consultantplus://offline/ref=8058765B420FD7F5246F03E68B2358C8BA7D53C7DD330482C711B9D70188699B11B76319A6BB1B57150983013EB3820ECFA8C19DB7233613L62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58765B420FD7F5246F1CF79E2358C8BB7C50C3DB340482C711B9D70188699B03B73B15A7BE0556101CD55078LE26M" TargetMode="External"/><Relationship Id="rId24" Type="http://schemas.openxmlformats.org/officeDocument/2006/relationships/hyperlink" Target="consultantplus://offline/ref=8058765B420FD7F5246F03E68B2358C8B97859C0D9370482C711B9D70188699B11B76319A6BB1B56120983013EB3820ECFA8C19DB7233613L626M" TargetMode="External"/><Relationship Id="rId40" Type="http://schemas.openxmlformats.org/officeDocument/2006/relationships/hyperlink" Target="consultantplus://offline/ref=8058765B420FD7F5246F03E68B2358C8B97950CBD1320482C711B9D70188699B11B76319A6BB1B56110983013EB3820ECFA8C19DB7233613L626M" TargetMode="External"/><Relationship Id="rId45" Type="http://schemas.openxmlformats.org/officeDocument/2006/relationships/hyperlink" Target="consultantplus://offline/ref=8058765B420FD7F5246F1CF79E2358C8BB7C50C3DB340482C711B9D70188699B11B7631AAEB04F075357DA517FF88F08D4B4C198LA29M" TargetMode="External"/><Relationship Id="rId66" Type="http://schemas.openxmlformats.org/officeDocument/2006/relationships/hyperlink" Target="consultantplus://offline/ref=8058765B420FD7F5246F03E68B2358C8B97B59C5D8360482C711B9D70188699B11B76319A6BB1B52160983013EB3820ECFA8C19DB7233613L626M" TargetMode="External"/><Relationship Id="rId87" Type="http://schemas.openxmlformats.org/officeDocument/2006/relationships/hyperlink" Target="consultantplus://offline/ref=8058765B420FD7F5246F03E68B2358C8B97851C5D0310482C711B9D70188699B11B76319A6BB1B55140983013EB3820ECFA8C19DB7233613L626M" TargetMode="External"/><Relationship Id="rId61" Type="http://schemas.openxmlformats.org/officeDocument/2006/relationships/hyperlink" Target="consultantplus://offline/ref=8058765B420FD7F5246F03E68B2358C8BA7D53C7DD330482C711B9D70188699B03B73B15A7BE0556101CD55078LE26M" TargetMode="External"/><Relationship Id="rId82" Type="http://schemas.openxmlformats.org/officeDocument/2006/relationships/hyperlink" Target="consultantplus://offline/ref=8058765B420FD7F5246F03E68B2358C8B97B59C5D8360482C711B9D70188699B11B76319A6BB1B53170983013EB3820ECFA8C19DB7233613L626M" TargetMode="External"/><Relationship Id="rId19" Type="http://schemas.openxmlformats.org/officeDocument/2006/relationships/hyperlink" Target="consultantplus://offline/ref=8058765B420FD7F5246F03E68B2358C8B97951C2D0300482C711B9D70188699B11B76319A6BB1B561E0983013EB3820ECFA8C19DB7233613L62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9214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2020-07-15T12:54:00Z</dcterms:created>
  <dcterms:modified xsi:type="dcterms:W3CDTF">2020-07-15T12:54:00Z</dcterms:modified>
</cp:coreProperties>
</file>